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1EDA" w14:textId="77777777" w:rsidR="006E4424" w:rsidRPr="00BD377E" w:rsidRDefault="006E4424" w:rsidP="00BD377E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1120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73"/>
        <w:gridCol w:w="3201"/>
        <w:gridCol w:w="3627"/>
        <w:gridCol w:w="3009"/>
        <w:gridCol w:w="795"/>
      </w:tblGrid>
      <w:tr w:rsidR="00875293" w:rsidRPr="00BD377E" w14:paraId="7CEAEC6D" w14:textId="77777777" w:rsidTr="00D25CF4">
        <w:tc>
          <w:tcPr>
            <w:tcW w:w="3774" w:type="dxa"/>
            <w:gridSpan w:val="2"/>
            <w:tcBorders>
              <w:right w:val="single" w:sz="4" w:space="0" w:color="FFFFFF" w:themeColor="background1"/>
            </w:tcBorders>
          </w:tcPr>
          <w:p w14:paraId="0E4F486C" w14:textId="77777777" w:rsidR="00AA02DF" w:rsidRPr="00BD377E" w:rsidRDefault="00AA02DF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29A05B1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نام و نام خانوادگی:</w:t>
            </w:r>
          </w:p>
          <w:p w14:paraId="39D92274" w14:textId="77777777" w:rsidR="006E4424" w:rsidRPr="00BD377E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حسابداری وجوه نقد و تحریر دفاتر قانونی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(پ</w:t>
            </w: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ودمان 5 )</w:t>
            </w:r>
          </w:p>
        </w:tc>
        <w:tc>
          <w:tcPr>
            <w:tcW w:w="36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0B9D19" w14:textId="77777777" w:rsidR="00AA02DF" w:rsidRPr="00BD377E" w:rsidRDefault="00AA02DF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0A96A393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هنرستان </w:t>
            </w:r>
            <w:r w:rsidR="0087529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فنی و حرفه ای </w:t>
            </w: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تلاش</w:t>
            </w:r>
          </w:p>
        </w:tc>
        <w:tc>
          <w:tcPr>
            <w:tcW w:w="3804" w:type="dxa"/>
            <w:gridSpan w:val="2"/>
            <w:tcBorders>
              <w:left w:val="single" w:sz="4" w:space="0" w:color="FFFFFF" w:themeColor="background1"/>
            </w:tcBorders>
          </w:tcPr>
          <w:p w14:paraId="500DE98F" w14:textId="77777777" w:rsidR="00AA02DF" w:rsidRPr="00BD377E" w:rsidRDefault="00AA02DF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0C604C4" w14:textId="77777777" w:rsidR="00875293" w:rsidRDefault="00875293" w:rsidP="00875293">
            <w:pPr>
              <w:tabs>
                <w:tab w:val="left" w:pos="22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              </w:t>
            </w:r>
            <w:r w:rsidR="00AA02DF"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تاریخ: 11/10/1400</w:t>
            </w:r>
          </w:p>
          <w:p w14:paraId="07B1A9AD" w14:textId="77777777" w:rsidR="00875293" w:rsidRDefault="00875293" w:rsidP="00875293">
            <w:pPr>
              <w:tabs>
                <w:tab w:val="left" w:pos="22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              ز</w:t>
            </w: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مان: 90دقیقه</w:t>
            </w:r>
          </w:p>
          <w:p w14:paraId="45C6F67D" w14:textId="77777777" w:rsidR="006E4424" w:rsidRPr="00875293" w:rsidRDefault="00875293" w:rsidP="00875293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       کلاس : دهم حسابداری</w:t>
            </w:r>
          </w:p>
        </w:tc>
      </w:tr>
      <w:tr w:rsidR="006E4424" w:rsidRPr="00BD377E" w14:paraId="3F1D8143" w14:textId="77777777" w:rsidTr="00D25CF4">
        <w:tc>
          <w:tcPr>
            <w:tcW w:w="573" w:type="dxa"/>
          </w:tcPr>
          <w:p w14:paraId="5B7D1BB0" w14:textId="77777777" w:rsidR="006E4424" w:rsidRPr="00875293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75293">
              <w:rPr>
                <w:rFonts w:asciiTheme="minorBidi" w:hAnsiTheme="minorBidi" w:cstheme="minorBidi"/>
                <w:sz w:val="18"/>
                <w:szCs w:val="18"/>
                <w:rtl/>
              </w:rPr>
              <w:t>ردیف</w:t>
            </w:r>
          </w:p>
        </w:tc>
        <w:tc>
          <w:tcPr>
            <w:tcW w:w="9837" w:type="dxa"/>
            <w:gridSpan w:val="3"/>
            <w:shd w:val="clear" w:color="auto" w:fill="FFFFFF" w:themeFill="background1"/>
          </w:tcPr>
          <w:p w14:paraId="699C2625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سؤالات</w:t>
            </w:r>
          </w:p>
        </w:tc>
        <w:tc>
          <w:tcPr>
            <w:tcW w:w="795" w:type="dxa"/>
          </w:tcPr>
          <w:p w14:paraId="26705945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بارم</w:t>
            </w:r>
          </w:p>
        </w:tc>
      </w:tr>
      <w:tr w:rsidR="006E4424" w:rsidRPr="00BD377E" w14:paraId="6389DE3F" w14:textId="77777777" w:rsidTr="00D25CF4">
        <w:tc>
          <w:tcPr>
            <w:tcW w:w="573" w:type="dxa"/>
          </w:tcPr>
          <w:p w14:paraId="69F4AEF8" w14:textId="77777777" w:rsidR="00890675" w:rsidRPr="00BD377E" w:rsidRDefault="006E4424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</w:p>
          <w:p w14:paraId="6AE952CF" w14:textId="77777777" w:rsidR="00890675" w:rsidRPr="00BD377E" w:rsidRDefault="00890675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  <w:p w14:paraId="141AAC90" w14:textId="77777777" w:rsidR="007B7FB9" w:rsidRPr="00BD377E" w:rsidRDefault="00890675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</w:p>
          <w:p w14:paraId="5E5AD060" w14:textId="77777777" w:rsidR="007B7FB9" w:rsidRPr="00BD377E" w:rsidRDefault="00EB236A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  <w:p w14:paraId="5CF8D854" w14:textId="77777777" w:rsidR="007B7FB9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18FE61B" w14:textId="77777777" w:rsidR="007B7FB9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5</w:t>
            </w:r>
          </w:p>
          <w:p w14:paraId="187B809D" w14:textId="77777777" w:rsidR="007B7FB9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501C29A" w14:textId="77777777" w:rsidR="007B7FB9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F93774B" w14:textId="77777777" w:rsidR="00E21275" w:rsidRPr="00BD377E" w:rsidRDefault="00E21275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75460EC" w14:textId="77777777" w:rsidR="006E4424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6</w:t>
            </w:r>
          </w:p>
          <w:p w14:paraId="1B170E0F" w14:textId="77777777" w:rsidR="007B7FB9" w:rsidRPr="00BD377E" w:rsidRDefault="007B7FB9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E83247F" w14:textId="77777777" w:rsidR="004866F1" w:rsidRPr="00BD377E" w:rsidRDefault="004866F1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81C0E2D" w14:textId="77777777" w:rsidR="00875293" w:rsidRDefault="004866F1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7</w:t>
            </w:r>
          </w:p>
          <w:p w14:paraId="1758BFB9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2BFDAD9" w14:textId="77777777" w:rsidR="00875293" w:rsidRPr="00875293" w:rsidRDefault="00A71264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1-</w:t>
            </w:r>
          </w:p>
          <w:p w14:paraId="553B8AFA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84F71FC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AD4B03B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C799F8C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0EAAF14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64B575A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362DD4F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2D0C95C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EC9A7F6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93D6488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34678EB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1999C1A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D0644EC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48EE369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8B6E62B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BA8F436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BAD875F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B2F137E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0B834B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CB8A8C4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32F3CD9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63E1BE9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7C193A3" w14:textId="77777777" w:rsidR="007B7FB9" w:rsidRDefault="007B7FB9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498D76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C4B904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DFA9D6E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27649AC" w14:textId="77777777" w:rsid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EF5149C" w14:textId="77777777" w:rsidR="00875293" w:rsidRPr="00875293" w:rsidRDefault="00875293" w:rsidP="00875293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837" w:type="dxa"/>
            <w:gridSpan w:val="3"/>
            <w:shd w:val="clear" w:color="auto" w:fill="FFFFFF" w:themeFill="background1"/>
          </w:tcPr>
          <w:p w14:paraId="1B24AFAB" w14:textId="77777777" w:rsidR="008169F4" w:rsidRPr="00E935F3" w:rsidRDefault="00AA02DF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اقلام باز صورتحساب چیست؟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6973E47F" w14:textId="77777777" w:rsidR="00890675" w:rsidRPr="00E935F3" w:rsidRDefault="00890675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دفتر معین در موسسات برای چه منظوری بکار برده میشوند؟</w:t>
            </w:r>
          </w:p>
          <w:p w14:paraId="1E11D0E1" w14:textId="77777777" w:rsidR="00890675" w:rsidRPr="00E935F3" w:rsidRDefault="00890675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رایج ترین انواع سپرده گذاری بانکها کدامند نام ببرید؟</w:t>
            </w:r>
          </w:p>
          <w:p w14:paraId="2C86FB11" w14:textId="77777777" w:rsidR="004866F1" w:rsidRPr="00E935F3" w:rsidRDefault="00890675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- کدام حساب ازمهم ترین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انواع دارایی های یک موسسه است؟ </w:t>
            </w:r>
          </w:p>
          <w:p w14:paraId="515A7EE9" w14:textId="77777777" w:rsidR="00A640FE" w:rsidRPr="00E935F3" w:rsidRDefault="00A71264" w:rsidP="00A7126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الف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ساختمان          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ب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) 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بانک   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ج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اثاثه   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د</w:t>
            </w:r>
            <w:r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ملزومات</w:t>
            </w:r>
            <w:r w:rsidR="007B7FB9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17C39247" w14:textId="77777777" w:rsidR="00890675" w:rsidRPr="00E935F3" w:rsidRDefault="007B7FB9" w:rsidP="00D25CF4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مانده حساب 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بانک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در دفاترموسسات وشرکت هاهمواره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..</w:t>
            </w:r>
            <w:r w:rsidR="00D25CF4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.....</w:t>
            </w:r>
            <w:r w:rsidR="00AA02DF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..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ومانده حساب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مش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تری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نزد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بانک 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همواره دارای چه مانده ایی هستند؟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44CF7B45" w14:textId="77777777" w:rsidR="00890675" w:rsidRPr="00E935F3" w:rsidRDefault="00890675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الف- بدهکار- بستانکار                      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ب - بدهکار – بدهکار</w:t>
            </w:r>
          </w:p>
          <w:p w14:paraId="66B8D8DC" w14:textId="77777777" w:rsidR="00890675" w:rsidRPr="00E935F3" w:rsidRDefault="00890675" w:rsidP="00BD377E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ج - بستانکار- بستانکار                      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د – بستانکار- بدهکار</w:t>
            </w:r>
          </w:p>
          <w:p w14:paraId="5C64651C" w14:textId="77777777" w:rsidR="004866F1" w:rsidRPr="00E935F3" w:rsidRDefault="004866F1" w:rsidP="00E935F3">
            <w:pPr>
              <w:bidi/>
              <w:ind w:firstLine="15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اگر شماره مدرک و مبالغ اقلام بدهکار دفتر کل (معین) حساب بانک با اقلام بستانکار صورتحساب بانک مطابقت داشته باشد .</w:t>
            </w:r>
            <w:r w:rsidR="00E935F3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>..</w:t>
            </w:r>
            <w:r w:rsidR="00E935F3">
              <w:rPr>
                <w:rFonts w:asciiTheme="minorBidi" w:hAnsiTheme="minorBidi" w:cstheme="minorBidi"/>
                <w:sz w:val="22"/>
                <w:szCs w:val="22"/>
                <w:rtl/>
              </w:rPr>
              <w:t>...گفته</w:t>
            </w:r>
            <w:r w:rsid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میشود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1287C050" w14:textId="77777777" w:rsidR="00890675" w:rsidRPr="00E935F3" w:rsidRDefault="00890675" w:rsidP="00BD377E">
            <w:pPr>
              <w:bidi/>
              <w:ind w:left="360" w:hanging="45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الف) 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اقلام باز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ب)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اقلام باز دفاتر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A640F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ج)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اقلام باز صورتحساب     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د)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اقلام بسته</w:t>
            </w:r>
          </w:p>
          <w:p w14:paraId="7CE96811" w14:textId="77777777" w:rsidR="00890675" w:rsidRPr="00E935F3" w:rsidRDefault="007B7FB9" w:rsidP="00BD377E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چ</w:t>
            </w:r>
            <w:r w:rsidR="00890675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ک معوق در روش رسیدن از مانده دفتر به بانک در کدام قسمت قرار می گیرد؟</w:t>
            </w:r>
            <w:r w:rsidR="004866F1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214A5E6C" w14:textId="77777777" w:rsidR="00890675" w:rsidRPr="00E935F3" w:rsidRDefault="00890675" w:rsidP="00BD377E">
            <w:pPr>
              <w:bidi/>
              <w:ind w:left="360" w:hanging="45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الف) کسر می شود از مانده دفتر      </w:t>
            </w:r>
            <w:r w:rsidR="00BD377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</w:t>
            </w:r>
            <w:r w:rsidR="00BD377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ب) اضافه می شود به مانده دفتر</w:t>
            </w:r>
          </w:p>
          <w:p w14:paraId="3D150DA8" w14:textId="77777777" w:rsidR="00890675" w:rsidRPr="00E935F3" w:rsidRDefault="00890675" w:rsidP="00BD377E">
            <w:pPr>
              <w:bidi/>
              <w:ind w:left="360" w:hanging="450"/>
              <w:rPr>
                <w:rFonts w:asciiTheme="minorBidi" w:hAnsiTheme="minorBidi" w:cstheme="minorBidi"/>
                <w:sz w:val="22"/>
                <w:szCs w:val="22"/>
              </w:rPr>
            </w:pP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ج) کسر می شود از مانده بانک     </w:t>
            </w:r>
            <w:r w:rsidR="00BD377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  </w:t>
            </w:r>
            <w:r w:rsidR="00A71264" w:rsidRPr="00E935F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</w:t>
            </w:r>
            <w:r w:rsidR="00BD377E"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Pr="00E935F3">
              <w:rPr>
                <w:rFonts w:asciiTheme="minorBidi" w:hAnsiTheme="minorBidi" w:cstheme="minorBidi"/>
                <w:sz w:val="22"/>
                <w:szCs w:val="22"/>
                <w:rtl/>
              </w:rPr>
              <w:t>د) اضافه می شود به مانده بانک</w:t>
            </w:r>
          </w:p>
          <w:p w14:paraId="6BB9B740" w14:textId="77777777" w:rsidR="008169F4" w:rsidRPr="00BD377E" w:rsidRDefault="0096453F" w:rsidP="00BD377E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3981C" wp14:editId="319F1E4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118745</wp:posOffset>
                      </wp:positionV>
                      <wp:extent cx="55626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69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9.35pt" to="457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B80E8E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حساب بانک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  <w:t>دفتر کل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  <w:t>شماره حساب 74161</w:t>
            </w:r>
          </w:p>
          <w:tbl>
            <w:tblPr>
              <w:tblStyle w:val="TableGrid"/>
              <w:bidiVisual/>
              <w:tblW w:w="9527" w:type="dxa"/>
              <w:tblInd w:w="266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171"/>
              <w:gridCol w:w="1428"/>
              <w:gridCol w:w="1428"/>
              <w:gridCol w:w="873"/>
              <w:gridCol w:w="1761"/>
            </w:tblGrid>
            <w:tr w:rsidR="00875293" w:rsidRPr="00BD377E" w14:paraId="26A11D14" w14:textId="77777777" w:rsidTr="00A71264">
              <w:tc>
                <w:tcPr>
                  <w:tcW w:w="866" w:type="dxa"/>
                </w:tcPr>
                <w:p w14:paraId="0613449E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3171" w:type="dxa"/>
                </w:tcPr>
                <w:p w14:paraId="2C3C0B8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1428" w:type="dxa"/>
                </w:tcPr>
                <w:p w14:paraId="16925737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بدهکار</w:t>
                  </w:r>
                </w:p>
              </w:tc>
              <w:tc>
                <w:tcPr>
                  <w:tcW w:w="1428" w:type="dxa"/>
                </w:tcPr>
                <w:p w14:paraId="07289C6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بستانکار</w:t>
                  </w:r>
                </w:p>
              </w:tc>
              <w:tc>
                <w:tcPr>
                  <w:tcW w:w="873" w:type="dxa"/>
                </w:tcPr>
                <w:p w14:paraId="3C057AA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تشخیص</w:t>
                  </w:r>
                </w:p>
              </w:tc>
              <w:tc>
                <w:tcPr>
                  <w:tcW w:w="1761" w:type="dxa"/>
                </w:tcPr>
                <w:p w14:paraId="393E5073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مانده</w:t>
                  </w:r>
                </w:p>
              </w:tc>
            </w:tr>
            <w:tr w:rsidR="00875293" w:rsidRPr="00BD377E" w14:paraId="5E0F6E06" w14:textId="77777777" w:rsidTr="00A71264">
              <w:tc>
                <w:tcPr>
                  <w:tcW w:w="866" w:type="dxa"/>
                </w:tcPr>
                <w:p w14:paraId="0DE53ED1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2EA79465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مانده از قبل</w:t>
                  </w:r>
                </w:p>
              </w:tc>
              <w:tc>
                <w:tcPr>
                  <w:tcW w:w="1428" w:type="dxa"/>
                </w:tcPr>
                <w:p w14:paraId="6DF4B09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000/000/17</w:t>
                  </w:r>
                </w:p>
              </w:tc>
              <w:tc>
                <w:tcPr>
                  <w:tcW w:w="1428" w:type="dxa"/>
                </w:tcPr>
                <w:p w14:paraId="5F26AE9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6A06050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03FB62F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000/000/17</w:t>
                  </w:r>
                </w:p>
              </w:tc>
            </w:tr>
            <w:tr w:rsidR="00875293" w:rsidRPr="00BD377E" w14:paraId="302E22E8" w14:textId="77777777" w:rsidTr="00A71264">
              <w:tc>
                <w:tcPr>
                  <w:tcW w:w="866" w:type="dxa"/>
                </w:tcPr>
                <w:p w14:paraId="10FCB80C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3/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4A2D4BFF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611 بابت خرید اثاثه</w:t>
                  </w:r>
                </w:p>
              </w:tc>
              <w:tc>
                <w:tcPr>
                  <w:tcW w:w="1428" w:type="dxa"/>
                </w:tcPr>
                <w:p w14:paraId="46C952D9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347C272C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000/500/3</w:t>
                  </w:r>
                </w:p>
              </w:tc>
              <w:tc>
                <w:tcPr>
                  <w:tcW w:w="873" w:type="dxa"/>
                </w:tcPr>
                <w:p w14:paraId="19F7A2B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4C2B321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000/500/13</w:t>
                  </w:r>
                </w:p>
              </w:tc>
            </w:tr>
            <w:tr w:rsidR="00875293" w:rsidRPr="00BD377E" w14:paraId="558CD7DE" w14:textId="77777777" w:rsidTr="00A71264">
              <w:tc>
                <w:tcPr>
                  <w:tcW w:w="866" w:type="dxa"/>
                </w:tcPr>
                <w:p w14:paraId="74FDE3BD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6/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  <w:shd w:val="clear" w:color="auto" w:fill="FFFFFF" w:themeFill="background1"/>
                </w:tcPr>
                <w:p w14:paraId="4B16B21C" w14:textId="77777777" w:rsidR="006E4424" w:rsidRPr="00BD377E" w:rsidRDefault="006E4424" w:rsidP="00E935F3">
                  <w:pPr>
                    <w:jc w:val="right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612 بابت خرید وسیله نقلیه</w:t>
                  </w:r>
                </w:p>
              </w:tc>
              <w:tc>
                <w:tcPr>
                  <w:tcW w:w="1428" w:type="dxa"/>
                </w:tcPr>
                <w:p w14:paraId="40BBBE1A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7D78D4C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873" w:type="dxa"/>
                </w:tcPr>
                <w:p w14:paraId="1F88586C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4CB4F7A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000/500/8</w:t>
                  </w:r>
                </w:p>
              </w:tc>
            </w:tr>
            <w:tr w:rsidR="00875293" w:rsidRPr="00BD377E" w14:paraId="13AA5EDA" w14:textId="77777777" w:rsidTr="00A71264">
              <w:tc>
                <w:tcPr>
                  <w:tcW w:w="866" w:type="dxa"/>
                </w:tcPr>
                <w:p w14:paraId="17424D92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10/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65A69F6C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931بابت ارائه خدمات</w:t>
                  </w:r>
                </w:p>
              </w:tc>
              <w:tc>
                <w:tcPr>
                  <w:tcW w:w="1428" w:type="dxa"/>
                </w:tcPr>
                <w:p w14:paraId="443ED3B7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000/000/9</w:t>
                  </w:r>
                </w:p>
              </w:tc>
              <w:tc>
                <w:tcPr>
                  <w:tcW w:w="1428" w:type="dxa"/>
                </w:tcPr>
                <w:p w14:paraId="394CF96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5907FFA3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22E704A8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000/500/17</w:t>
                  </w:r>
                </w:p>
              </w:tc>
            </w:tr>
            <w:tr w:rsidR="00875293" w:rsidRPr="00BD377E" w14:paraId="10707176" w14:textId="77777777" w:rsidTr="00A71264">
              <w:tc>
                <w:tcPr>
                  <w:tcW w:w="866" w:type="dxa"/>
                </w:tcPr>
                <w:p w14:paraId="0A057F0E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13/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0FE7F5DC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613 بابت پرداخت بیمه</w:t>
                  </w:r>
                </w:p>
              </w:tc>
              <w:tc>
                <w:tcPr>
                  <w:tcW w:w="1428" w:type="dxa"/>
                </w:tcPr>
                <w:p w14:paraId="50CFAE1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4A57B3C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000/500/2</w:t>
                  </w:r>
                </w:p>
              </w:tc>
              <w:tc>
                <w:tcPr>
                  <w:tcW w:w="873" w:type="dxa"/>
                </w:tcPr>
                <w:p w14:paraId="2197BA7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54D87E4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000/000/15</w:t>
                  </w:r>
                </w:p>
              </w:tc>
            </w:tr>
            <w:tr w:rsidR="00875293" w:rsidRPr="00BD377E" w14:paraId="775ADE42" w14:textId="77777777" w:rsidTr="00A71264">
              <w:trPr>
                <w:trHeight w:val="643"/>
              </w:trPr>
              <w:tc>
                <w:tcPr>
                  <w:tcW w:w="866" w:type="dxa"/>
                </w:tcPr>
                <w:p w14:paraId="44BD7A48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17/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340901C3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واریز نقدی طبق فیش شماره 856</w:t>
                  </w:r>
                </w:p>
              </w:tc>
              <w:tc>
                <w:tcPr>
                  <w:tcW w:w="1428" w:type="dxa"/>
                </w:tcPr>
                <w:p w14:paraId="5895550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000/200/6</w:t>
                  </w:r>
                </w:p>
              </w:tc>
              <w:tc>
                <w:tcPr>
                  <w:tcW w:w="1428" w:type="dxa"/>
                </w:tcPr>
                <w:p w14:paraId="73EAE5EC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1583716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6EA2D1E3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000/200/21</w:t>
                  </w:r>
                </w:p>
              </w:tc>
            </w:tr>
            <w:tr w:rsidR="00875293" w:rsidRPr="00BD377E" w14:paraId="4BA7CC7F" w14:textId="77777777" w:rsidTr="00A71264">
              <w:tc>
                <w:tcPr>
                  <w:tcW w:w="866" w:type="dxa"/>
                </w:tcPr>
                <w:p w14:paraId="740D8049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lastRenderedPageBreak/>
                    <w:t>19/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44FF6987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614 بابت خرید ملزومات</w:t>
                  </w:r>
                </w:p>
              </w:tc>
              <w:tc>
                <w:tcPr>
                  <w:tcW w:w="1428" w:type="dxa"/>
                </w:tcPr>
                <w:p w14:paraId="1580475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753ECD7E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</w:t>
                  </w:r>
                </w:p>
              </w:tc>
              <w:tc>
                <w:tcPr>
                  <w:tcW w:w="873" w:type="dxa"/>
                </w:tcPr>
                <w:p w14:paraId="055E4DA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0DD55197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000/200/20</w:t>
                  </w:r>
                </w:p>
              </w:tc>
            </w:tr>
            <w:tr w:rsidR="00875293" w:rsidRPr="00BD377E" w14:paraId="583D98A8" w14:textId="77777777" w:rsidTr="00A71264">
              <w:tc>
                <w:tcPr>
                  <w:tcW w:w="866" w:type="dxa"/>
                </w:tcPr>
                <w:p w14:paraId="7F5CF847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25/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2CADBB53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صدور چک شماره 615 بابت هزینه حقوق</w:t>
                  </w:r>
                </w:p>
              </w:tc>
              <w:tc>
                <w:tcPr>
                  <w:tcW w:w="1428" w:type="dxa"/>
                </w:tcPr>
                <w:p w14:paraId="1FF818A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0BD571D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000/000/4</w:t>
                  </w:r>
                </w:p>
              </w:tc>
              <w:tc>
                <w:tcPr>
                  <w:tcW w:w="873" w:type="dxa"/>
                </w:tcPr>
                <w:p w14:paraId="167C218A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331F70F8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000/200/16</w:t>
                  </w:r>
                </w:p>
              </w:tc>
            </w:tr>
            <w:tr w:rsidR="00875293" w:rsidRPr="00BD377E" w14:paraId="25C290BF" w14:textId="77777777" w:rsidTr="00A71264">
              <w:tc>
                <w:tcPr>
                  <w:tcW w:w="866" w:type="dxa"/>
                </w:tcPr>
                <w:p w14:paraId="4E165892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30/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171" w:type="dxa"/>
                </w:tcPr>
                <w:p w14:paraId="4A50B653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واریز نقدی طبق فیش شماره 331</w:t>
                  </w:r>
                </w:p>
              </w:tc>
              <w:tc>
                <w:tcPr>
                  <w:tcW w:w="1428" w:type="dxa"/>
                </w:tcPr>
                <w:p w14:paraId="156F6D77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000/500/7</w:t>
                  </w:r>
                </w:p>
              </w:tc>
              <w:tc>
                <w:tcPr>
                  <w:tcW w:w="1428" w:type="dxa"/>
                </w:tcPr>
                <w:p w14:paraId="6EC7238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68A9EB5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59B59283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000/700/23</w:t>
                  </w:r>
                </w:p>
              </w:tc>
            </w:tr>
            <w:tr w:rsidR="00875293" w:rsidRPr="00BD377E" w14:paraId="7B9EC74F" w14:textId="77777777" w:rsidTr="00A71264">
              <w:tc>
                <w:tcPr>
                  <w:tcW w:w="4037" w:type="dxa"/>
                  <w:gridSpan w:val="2"/>
                </w:tcPr>
                <w:p w14:paraId="3437AB1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1428" w:type="dxa"/>
                </w:tcPr>
                <w:p w14:paraId="56ABFBB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000/700/39</w:t>
                  </w:r>
                </w:p>
              </w:tc>
              <w:tc>
                <w:tcPr>
                  <w:tcW w:w="1428" w:type="dxa"/>
                </w:tcPr>
                <w:p w14:paraId="1EE5155E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000/000/16</w:t>
                  </w:r>
                </w:p>
              </w:tc>
              <w:tc>
                <w:tcPr>
                  <w:tcW w:w="873" w:type="dxa"/>
                </w:tcPr>
                <w:p w14:paraId="55718838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بد</w:t>
                  </w:r>
                </w:p>
              </w:tc>
              <w:tc>
                <w:tcPr>
                  <w:tcW w:w="1761" w:type="dxa"/>
                </w:tcPr>
                <w:p w14:paraId="7F83BAB6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000/700/23</w:t>
                  </w:r>
                </w:p>
              </w:tc>
            </w:tr>
          </w:tbl>
          <w:p w14:paraId="155110D2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صورتحساب بانک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  <w:t>مؤسسه سجاد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  <w:r w:rsid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BD377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شماره حساب 74161</w:t>
            </w:r>
          </w:p>
          <w:tbl>
            <w:tblPr>
              <w:tblStyle w:val="TableGrid"/>
              <w:bidiVisual/>
              <w:tblW w:w="0" w:type="auto"/>
              <w:tblInd w:w="266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3387"/>
              <w:gridCol w:w="1361"/>
              <w:gridCol w:w="1428"/>
              <w:gridCol w:w="873"/>
              <w:gridCol w:w="1428"/>
            </w:tblGrid>
            <w:tr w:rsidR="00916121" w:rsidRPr="00BD377E" w14:paraId="36ACFC31" w14:textId="77777777" w:rsidTr="00A71264">
              <w:tc>
                <w:tcPr>
                  <w:tcW w:w="720" w:type="dxa"/>
                </w:tcPr>
                <w:p w14:paraId="61FF0A26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3387" w:type="dxa"/>
                </w:tcPr>
                <w:p w14:paraId="1035470C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1361" w:type="dxa"/>
                </w:tcPr>
                <w:p w14:paraId="66F358C5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بدهکار</w:t>
                  </w:r>
                </w:p>
              </w:tc>
              <w:tc>
                <w:tcPr>
                  <w:tcW w:w="1428" w:type="dxa"/>
                </w:tcPr>
                <w:p w14:paraId="20A16D5D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بستانکار</w:t>
                  </w:r>
                </w:p>
              </w:tc>
              <w:tc>
                <w:tcPr>
                  <w:tcW w:w="873" w:type="dxa"/>
                </w:tcPr>
                <w:p w14:paraId="6BED3C8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تشخیص</w:t>
                  </w:r>
                </w:p>
              </w:tc>
              <w:tc>
                <w:tcPr>
                  <w:tcW w:w="1428" w:type="dxa"/>
                </w:tcPr>
                <w:p w14:paraId="0739278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مانده</w:t>
                  </w:r>
                </w:p>
              </w:tc>
            </w:tr>
            <w:tr w:rsidR="00916121" w:rsidRPr="00BD377E" w14:paraId="166C1524" w14:textId="77777777" w:rsidTr="00A71264">
              <w:tc>
                <w:tcPr>
                  <w:tcW w:w="720" w:type="dxa"/>
                </w:tcPr>
                <w:p w14:paraId="2553C177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1931A7A8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مانده از قبل</w:t>
                  </w:r>
                </w:p>
              </w:tc>
              <w:tc>
                <w:tcPr>
                  <w:tcW w:w="1361" w:type="dxa"/>
                </w:tcPr>
                <w:p w14:paraId="20F99F1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23580A25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000/000/17</w:t>
                  </w:r>
                </w:p>
              </w:tc>
              <w:tc>
                <w:tcPr>
                  <w:tcW w:w="873" w:type="dxa"/>
                </w:tcPr>
                <w:p w14:paraId="038A0569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60FE4A0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000/000/17</w:t>
                  </w:r>
                </w:p>
              </w:tc>
            </w:tr>
            <w:tr w:rsidR="00916121" w:rsidRPr="00BD377E" w14:paraId="2A77AAF3" w14:textId="77777777" w:rsidTr="00A71264">
              <w:tc>
                <w:tcPr>
                  <w:tcW w:w="720" w:type="dxa"/>
                </w:tcPr>
                <w:p w14:paraId="4B73CAF0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3/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343D3041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چک نقدی شماره 611</w:t>
                  </w:r>
                </w:p>
              </w:tc>
              <w:tc>
                <w:tcPr>
                  <w:tcW w:w="1361" w:type="dxa"/>
                </w:tcPr>
                <w:p w14:paraId="2A710A0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000/500/3</w:t>
                  </w:r>
                </w:p>
              </w:tc>
              <w:tc>
                <w:tcPr>
                  <w:tcW w:w="1428" w:type="dxa"/>
                </w:tcPr>
                <w:p w14:paraId="4D997A6A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13FA1B3D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7CF3A7C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000/500/13</w:t>
                  </w:r>
                </w:p>
              </w:tc>
            </w:tr>
            <w:tr w:rsidR="00916121" w:rsidRPr="00BD377E" w14:paraId="089E23D8" w14:textId="77777777" w:rsidTr="00A71264">
              <w:tc>
                <w:tcPr>
                  <w:tcW w:w="720" w:type="dxa"/>
                </w:tcPr>
                <w:p w14:paraId="4BE5EE4A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6/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4EF367B2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چک نقدی شماره 612</w:t>
                  </w:r>
                </w:p>
              </w:tc>
              <w:tc>
                <w:tcPr>
                  <w:tcW w:w="1361" w:type="dxa"/>
                </w:tcPr>
                <w:p w14:paraId="6ADDF73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1428" w:type="dxa"/>
                </w:tcPr>
                <w:p w14:paraId="606129B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0A89D80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65304A45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000/500/8</w:t>
                  </w:r>
                </w:p>
              </w:tc>
            </w:tr>
            <w:tr w:rsidR="00916121" w:rsidRPr="00BD377E" w14:paraId="3693FB0F" w14:textId="77777777" w:rsidTr="00A71264">
              <w:tc>
                <w:tcPr>
                  <w:tcW w:w="720" w:type="dxa"/>
                </w:tcPr>
                <w:p w14:paraId="35D1C2BA" w14:textId="77777777" w:rsidR="006E4424" w:rsidRPr="00BD377E" w:rsidRDefault="00B25636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10/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4B282852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چک بانکی شماره 931</w:t>
                  </w:r>
                </w:p>
              </w:tc>
              <w:tc>
                <w:tcPr>
                  <w:tcW w:w="1361" w:type="dxa"/>
                </w:tcPr>
                <w:p w14:paraId="5E9FA7F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2DFB378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000/900</w:t>
                  </w:r>
                </w:p>
              </w:tc>
              <w:tc>
                <w:tcPr>
                  <w:tcW w:w="873" w:type="dxa"/>
                </w:tcPr>
                <w:p w14:paraId="198CE6A5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4D7903C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000/400/9</w:t>
                  </w:r>
                </w:p>
              </w:tc>
            </w:tr>
            <w:tr w:rsidR="00916121" w:rsidRPr="00BD377E" w14:paraId="411AB413" w14:textId="77777777" w:rsidTr="00A71264">
              <w:tc>
                <w:tcPr>
                  <w:tcW w:w="720" w:type="dxa"/>
                </w:tcPr>
                <w:p w14:paraId="661346A3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17/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0C89D367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فیش نقدی 856</w:t>
                  </w:r>
                </w:p>
              </w:tc>
              <w:tc>
                <w:tcPr>
                  <w:tcW w:w="1361" w:type="dxa"/>
                </w:tcPr>
                <w:p w14:paraId="1E7FD76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29769096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000/200/6</w:t>
                  </w:r>
                </w:p>
              </w:tc>
              <w:tc>
                <w:tcPr>
                  <w:tcW w:w="873" w:type="dxa"/>
                </w:tcPr>
                <w:p w14:paraId="449596FE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39CE799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000/600/15</w:t>
                  </w:r>
                </w:p>
              </w:tc>
            </w:tr>
            <w:tr w:rsidR="00916121" w:rsidRPr="00BD377E" w14:paraId="525A9D4C" w14:textId="77777777" w:rsidTr="00A71264">
              <w:tc>
                <w:tcPr>
                  <w:tcW w:w="720" w:type="dxa"/>
                </w:tcPr>
                <w:p w14:paraId="387B152B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18/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64E7EB69" w14:textId="77777777" w:rsidR="006E4424" w:rsidRPr="00BD377E" w:rsidRDefault="006E4424" w:rsidP="00916121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برداشت طبق قبض</w:t>
                  </w:r>
                  <w:r w:rsidR="00916121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1</w:t>
                  </w: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90 بابت هزینه دسته چک</w:t>
                  </w:r>
                </w:p>
              </w:tc>
              <w:tc>
                <w:tcPr>
                  <w:tcW w:w="1361" w:type="dxa"/>
                </w:tcPr>
                <w:p w14:paraId="303EFE5A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000/20</w:t>
                  </w:r>
                </w:p>
              </w:tc>
              <w:tc>
                <w:tcPr>
                  <w:tcW w:w="1428" w:type="dxa"/>
                </w:tcPr>
                <w:p w14:paraId="7BB0890D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3E86A71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4EC40E0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000/580/15</w:t>
                  </w:r>
                </w:p>
              </w:tc>
            </w:tr>
            <w:tr w:rsidR="00916121" w:rsidRPr="00BD377E" w14:paraId="7D94F006" w14:textId="77777777" w:rsidTr="00A71264">
              <w:tc>
                <w:tcPr>
                  <w:tcW w:w="720" w:type="dxa"/>
                </w:tcPr>
                <w:p w14:paraId="79515162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19/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3FAC2891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چک نقدی 614</w:t>
                  </w:r>
                </w:p>
              </w:tc>
              <w:tc>
                <w:tcPr>
                  <w:tcW w:w="1361" w:type="dxa"/>
                </w:tcPr>
                <w:p w14:paraId="4A9D283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000/000/1</w:t>
                  </w:r>
                </w:p>
              </w:tc>
              <w:tc>
                <w:tcPr>
                  <w:tcW w:w="1428" w:type="dxa"/>
                </w:tcPr>
                <w:p w14:paraId="0A1C317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76A1EB7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3CD2C9CF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000/580/14</w:t>
                  </w:r>
                </w:p>
              </w:tc>
            </w:tr>
            <w:tr w:rsidR="00916121" w:rsidRPr="00BD377E" w14:paraId="331E91BD" w14:textId="77777777" w:rsidTr="00A71264">
              <w:tc>
                <w:tcPr>
                  <w:tcW w:w="720" w:type="dxa"/>
                </w:tcPr>
                <w:p w14:paraId="55C9109D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25/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1D8F2962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چک نقدی 615</w:t>
                  </w:r>
                </w:p>
              </w:tc>
              <w:tc>
                <w:tcPr>
                  <w:tcW w:w="1361" w:type="dxa"/>
                </w:tcPr>
                <w:p w14:paraId="18335FF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000/400</w:t>
                  </w:r>
                </w:p>
              </w:tc>
              <w:tc>
                <w:tcPr>
                  <w:tcW w:w="1428" w:type="dxa"/>
                </w:tcPr>
                <w:p w14:paraId="05F5EFB0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73" w:type="dxa"/>
                </w:tcPr>
                <w:p w14:paraId="46F8DBB3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541134AC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000/180/14</w:t>
                  </w:r>
                </w:p>
              </w:tc>
            </w:tr>
            <w:tr w:rsidR="00916121" w:rsidRPr="00BD377E" w14:paraId="584F488B" w14:textId="77777777" w:rsidTr="00A71264">
              <w:tc>
                <w:tcPr>
                  <w:tcW w:w="720" w:type="dxa"/>
                </w:tcPr>
                <w:p w14:paraId="36C9BEAD" w14:textId="77777777" w:rsidR="006E4424" w:rsidRPr="00BD377E" w:rsidRDefault="006E4424" w:rsidP="00B25636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27/</w:t>
                  </w:r>
                  <w:r w:rsidR="00B25636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387" w:type="dxa"/>
                </w:tcPr>
                <w:p w14:paraId="74A4C378" w14:textId="77777777" w:rsidR="006E4424" w:rsidRPr="00BD377E" w:rsidRDefault="006E4424" w:rsidP="00BD377E">
                  <w:pPr>
                    <w:bidi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فیش نقدی 4217</w:t>
                  </w:r>
                </w:p>
              </w:tc>
              <w:tc>
                <w:tcPr>
                  <w:tcW w:w="1361" w:type="dxa"/>
                </w:tcPr>
                <w:p w14:paraId="6FEBBD84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</w:tcPr>
                <w:p w14:paraId="41D25296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000/600/5</w:t>
                  </w:r>
                </w:p>
              </w:tc>
              <w:tc>
                <w:tcPr>
                  <w:tcW w:w="873" w:type="dxa"/>
                </w:tcPr>
                <w:p w14:paraId="3CB7120B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563C09C2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000/780/19</w:t>
                  </w:r>
                </w:p>
              </w:tc>
            </w:tr>
            <w:tr w:rsidR="00916121" w:rsidRPr="00BD377E" w14:paraId="5D22A93D" w14:textId="77777777" w:rsidTr="00A71264">
              <w:tc>
                <w:tcPr>
                  <w:tcW w:w="4107" w:type="dxa"/>
                  <w:gridSpan w:val="2"/>
                </w:tcPr>
                <w:p w14:paraId="749EDA0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1361" w:type="dxa"/>
                </w:tcPr>
                <w:p w14:paraId="0D1E4C95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000/920/9</w:t>
                  </w:r>
                </w:p>
              </w:tc>
              <w:tc>
                <w:tcPr>
                  <w:tcW w:w="1428" w:type="dxa"/>
                </w:tcPr>
                <w:p w14:paraId="5E6C991D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000/700/29</w:t>
                  </w:r>
                </w:p>
              </w:tc>
              <w:tc>
                <w:tcPr>
                  <w:tcW w:w="873" w:type="dxa"/>
                </w:tcPr>
                <w:p w14:paraId="073AD517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sz w:val="24"/>
                      <w:szCs w:val="24"/>
                      <w:rtl/>
                    </w:rPr>
                    <w:t>بس</w:t>
                  </w:r>
                </w:p>
              </w:tc>
              <w:tc>
                <w:tcPr>
                  <w:tcW w:w="1428" w:type="dxa"/>
                </w:tcPr>
                <w:p w14:paraId="770D87E1" w14:textId="77777777" w:rsidR="006E4424" w:rsidRPr="00BD377E" w:rsidRDefault="006E4424" w:rsidP="00BD377E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BD377E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000/780/19</w:t>
                  </w:r>
                </w:p>
              </w:tc>
            </w:tr>
          </w:tbl>
          <w:p w14:paraId="15C37596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14:paraId="0682A89A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25/1</w:t>
            </w:r>
          </w:p>
          <w:p w14:paraId="5D8ADCC2" w14:textId="77777777" w:rsidR="006E4424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  <w:p w14:paraId="3343DCE3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75/0</w:t>
            </w:r>
          </w:p>
          <w:p w14:paraId="4D7DC535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5/0</w:t>
            </w:r>
          </w:p>
          <w:p w14:paraId="6D036CCD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771D98D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5/0</w:t>
            </w:r>
          </w:p>
          <w:p w14:paraId="25B3D16A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E758527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D822B77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5CA6FA4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5/0</w:t>
            </w:r>
          </w:p>
          <w:p w14:paraId="4229A059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1F951E5" w14:textId="77777777" w:rsidR="00BD377E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4C796AE" w14:textId="77777777" w:rsidR="0096453F" w:rsidRDefault="00BD377E" w:rsidP="0096453F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5/0</w:t>
            </w:r>
          </w:p>
          <w:p w14:paraId="57EC7EE8" w14:textId="77777777" w:rsidR="0096453F" w:rsidRPr="0096453F" w:rsidRDefault="0096453F" w:rsidP="0096453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6CD6120" w14:textId="77777777" w:rsidR="0096453F" w:rsidRPr="0096453F" w:rsidRDefault="0096453F" w:rsidP="0096453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013D01C" w14:textId="77777777" w:rsidR="0096453F" w:rsidRPr="0096453F" w:rsidRDefault="0096453F" w:rsidP="0096453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3238097" w14:textId="77777777" w:rsidR="0096453F" w:rsidRDefault="0096453F" w:rsidP="0096453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408E019" w14:textId="77777777" w:rsidR="00BD377E" w:rsidRPr="0096453F" w:rsidRDefault="0096453F" w:rsidP="0096453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10</w:t>
            </w:r>
          </w:p>
        </w:tc>
      </w:tr>
      <w:tr w:rsidR="00A71264" w:rsidRPr="00BD377E" w14:paraId="578A1561" w14:textId="77777777" w:rsidTr="00D25CF4">
        <w:trPr>
          <w:gridAfter w:val="4"/>
          <w:wAfter w:w="10632" w:type="dxa"/>
        </w:trPr>
        <w:tc>
          <w:tcPr>
            <w:tcW w:w="573" w:type="dxa"/>
          </w:tcPr>
          <w:p w14:paraId="3B200C71" w14:textId="77777777" w:rsidR="00A71264" w:rsidRPr="00BD377E" w:rsidRDefault="00A71264" w:rsidP="00A71264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E4424" w:rsidRPr="00BD377E" w14:paraId="4B6BF950" w14:textId="77777777" w:rsidTr="00D25CF4">
        <w:tc>
          <w:tcPr>
            <w:tcW w:w="573" w:type="dxa"/>
          </w:tcPr>
          <w:p w14:paraId="67630B45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837" w:type="dxa"/>
            <w:gridSpan w:val="3"/>
            <w:shd w:val="clear" w:color="auto" w:fill="FFFFFF" w:themeFill="background1"/>
          </w:tcPr>
          <w:p w14:paraId="5DB43885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مطلوب است:</w:t>
            </w:r>
          </w:p>
          <w:p w14:paraId="65E93A14" w14:textId="77777777" w:rsidR="006E4424" w:rsidRPr="00875293" w:rsidRDefault="006E4424" w:rsidP="009E6DFF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1- تعیین اقلام باز دفتر کل وصورتحساب بانک</w:t>
            </w:r>
            <w:r w:rsidR="00702224"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7022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 اشتباهات </w:t>
            </w:r>
            <w:r w:rsidR="009E6DFF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25/</w:t>
            </w:r>
            <w:r w:rsidR="009E6DFF" w:rsidRP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  <w:r w:rsidR="007022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از طرف حسابدار</w:t>
            </w:r>
            <w:r w:rsidR="00956E3F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,</w:t>
            </w:r>
            <w:r w:rsidR="00956E3F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</w:t>
            </w:r>
            <w:r w:rsidR="00A640FE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</w:t>
            </w:r>
            <w:r w:rsidR="009E6DFF" w:rsidRP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  <w:r w:rsidR="00956E3F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از طرف بانک</w:t>
            </w:r>
            <w:r w:rsidR="007022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می باشد)</w:t>
            </w:r>
          </w:p>
          <w:p w14:paraId="3F660375" w14:textId="77777777" w:rsidR="006E4424" w:rsidRPr="00BD377E" w:rsidRDefault="006E4424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2- تهیه صورت مغایرت بانکی به روش از مانده دفتر به مانده صورتحساب و از مانده صورتحساب به مانده دفتر کل</w:t>
            </w:r>
          </w:p>
          <w:p w14:paraId="479F7273" w14:textId="77777777" w:rsidR="006E4424" w:rsidRPr="00875293" w:rsidRDefault="009E6DFF" w:rsidP="009E6DFF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3- </w:t>
            </w:r>
            <w:r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تذکر: تاریخ 10/</w:t>
            </w:r>
            <w:r w:rsidRP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  <w:r w:rsidR="006E44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مبلغ 000/000/9 ریال صحیح می</w:t>
            </w:r>
            <w:r w:rsidR="006E44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softHyphen/>
              <w:t>باشد و تاریخ 25/</w:t>
            </w:r>
            <w:r w:rsidRPr="008752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  <w:r w:rsidR="006E4424"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مبلغ 000/400 ریال صحیح است.</w:t>
            </w:r>
          </w:p>
          <w:p w14:paraId="4AF6828A" w14:textId="77777777" w:rsidR="00475A89" w:rsidRPr="00BD377E" w:rsidRDefault="00475A89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4- تهیه صورت مغایرت بانکی به روش رسیدن به مانده واقعی</w:t>
            </w:r>
          </w:p>
          <w:p w14:paraId="6DFABD06" w14:textId="77777777" w:rsidR="00475A89" w:rsidRDefault="00475A89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t>5- انجام ثبت</w:t>
            </w:r>
            <w:r w:rsidRPr="00BD377E">
              <w:rPr>
                <w:rFonts w:asciiTheme="minorBidi" w:hAnsiTheme="minorBidi" w:cstheme="minorBidi"/>
                <w:sz w:val="24"/>
                <w:szCs w:val="24"/>
                <w:rtl/>
              </w:rPr>
              <w:softHyphen/>
              <w:t>های اصلاحی در دفتر روزنامه</w:t>
            </w:r>
            <w:r w:rsidR="00A712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73287AA" w14:textId="77777777" w:rsidR="00A71264" w:rsidRDefault="00A71264" w:rsidP="00A712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88B6197" w14:textId="77777777" w:rsidR="00A71264" w:rsidRDefault="00A71264" w:rsidP="00A7126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62BE015" w14:textId="77777777" w:rsidR="00475A89" w:rsidRPr="00875293" w:rsidRDefault="00275450" w:rsidP="009645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752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موفق وسربلند باشید%</w:t>
            </w:r>
          </w:p>
          <w:p w14:paraId="3ADAE471" w14:textId="545AAEA3" w:rsidR="00475A89" w:rsidRPr="00BD377E" w:rsidRDefault="00475A89" w:rsidP="00E432A1">
            <w:pPr>
              <w:tabs>
                <w:tab w:val="left" w:pos="7767"/>
              </w:tabs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95" w:type="dxa"/>
          </w:tcPr>
          <w:p w14:paraId="7A7A9325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E4424" w:rsidRPr="00BD377E" w14:paraId="0F20AA40" w14:textId="77777777" w:rsidTr="00D25CF4">
        <w:tc>
          <w:tcPr>
            <w:tcW w:w="573" w:type="dxa"/>
          </w:tcPr>
          <w:p w14:paraId="08484A1B" w14:textId="77777777" w:rsidR="006E4424" w:rsidRPr="00BD377E" w:rsidRDefault="006E4424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837" w:type="dxa"/>
            <w:gridSpan w:val="3"/>
            <w:shd w:val="clear" w:color="auto" w:fill="FFFFFF" w:themeFill="background1"/>
          </w:tcPr>
          <w:p w14:paraId="584FB1B1" w14:textId="77777777" w:rsidR="00702224" w:rsidRPr="00BD377E" w:rsidRDefault="0096453F" w:rsidP="00BD377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جمع</w:t>
            </w:r>
          </w:p>
        </w:tc>
        <w:tc>
          <w:tcPr>
            <w:tcW w:w="795" w:type="dxa"/>
          </w:tcPr>
          <w:p w14:paraId="0460C2DF" w14:textId="77777777" w:rsidR="006E4424" w:rsidRPr="00BD377E" w:rsidRDefault="0096453F" w:rsidP="00BD377E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</w:t>
            </w:r>
          </w:p>
        </w:tc>
      </w:tr>
    </w:tbl>
    <w:p w14:paraId="7330066E" w14:textId="77777777" w:rsidR="00644C96" w:rsidRPr="00BD377E" w:rsidRDefault="00644C96" w:rsidP="00BD377E">
      <w:pPr>
        <w:rPr>
          <w:rFonts w:asciiTheme="minorBidi" w:hAnsiTheme="minorBidi" w:cstheme="minorBidi"/>
          <w:sz w:val="24"/>
          <w:szCs w:val="24"/>
        </w:rPr>
      </w:pPr>
    </w:p>
    <w:sectPr w:rsidR="00644C96" w:rsidRPr="00BD377E" w:rsidSect="00875293">
      <w:pgSz w:w="12240" w:h="15840"/>
      <w:pgMar w:top="1304" w:right="618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FBA"/>
    <w:multiLevelType w:val="hybridMultilevel"/>
    <w:tmpl w:val="F2BCB5E2"/>
    <w:lvl w:ilvl="0" w:tplc="17267BBE">
      <w:start w:val="4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24"/>
    <w:rsid w:val="00275450"/>
    <w:rsid w:val="00475A89"/>
    <w:rsid w:val="004866F1"/>
    <w:rsid w:val="00644C96"/>
    <w:rsid w:val="006E4424"/>
    <w:rsid w:val="00702224"/>
    <w:rsid w:val="007B7FB9"/>
    <w:rsid w:val="008169F4"/>
    <w:rsid w:val="00875293"/>
    <w:rsid w:val="00890675"/>
    <w:rsid w:val="00916121"/>
    <w:rsid w:val="00956E3F"/>
    <w:rsid w:val="0096453F"/>
    <w:rsid w:val="009E6DFF"/>
    <w:rsid w:val="00A640FE"/>
    <w:rsid w:val="00A71264"/>
    <w:rsid w:val="00AA02DF"/>
    <w:rsid w:val="00B25636"/>
    <w:rsid w:val="00BD377E"/>
    <w:rsid w:val="00CD1BCE"/>
    <w:rsid w:val="00D25CF4"/>
    <w:rsid w:val="00E21275"/>
    <w:rsid w:val="00E432A1"/>
    <w:rsid w:val="00E935F3"/>
    <w:rsid w:val="00E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3B3B157"/>
  <w15:chartTrackingRefBased/>
  <w15:docId w15:val="{40926F79-A2DC-4647-A2FB-3648DC9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24"/>
    <w:pPr>
      <w:spacing w:after="0" w:line="360" w:lineRule="auto"/>
      <w:jc w:val="both"/>
    </w:pPr>
    <w:rPr>
      <w:rFonts w:ascii="Times New Roman" w:hAnsi="Times New Roman" w:cs="B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24"/>
    <w:pPr>
      <w:spacing w:after="0" w:line="240" w:lineRule="auto"/>
      <w:jc w:val="both"/>
    </w:pPr>
    <w:rPr>
      <w:rFonts w:ascii="Times New Roman" w:hAnsi="Times New Roman" w:cs="B Lotu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67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3F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138E-7E91-4E40-98CB-C6FE8BDB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fateme hagh</cp:lastModifiedBy>
  <cp:revision>16</cp:revision>
  <cp:lastPrinted>2021-12-25T11:39:00Z</cp:lastPrinted>
  <dcterms:created xsi:type="dcterms:W3CDTF">2021-01-30T09:38:00Z</dcterms:created>
  <dcterms:modified xsi:type="dcterms:W3CDTF">2022-03-12T18:03:00Z</dcterms:modified>
</cp:coreProperties>
</file>